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1E3A8A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1E3A8A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1E3A8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1E3A8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1E3A8A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1E3A8A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1E3A8A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>w</w:t>
      </w:r>
      <w:r w:rsidR="00933642" w:rsidRPr="001E3A8A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1E3A8A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1E3A8A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1E3A8A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1E3A8A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1E3A8A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1E3A8A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1E3A8A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1E3A8A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44B500E3" w:rsidR="005015FA" w:rsidRPr="001E3A8A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1E3A8A">
        <w:rPr>
          <w:rFonts w:asciiTheme="minorHAnsi" w:hAnsiTheme="minorHAnsi" w:cstheme="minorHAnsi"/>
          <w:sz w:val="22"/>
          <w:szCs w:val="22"/>
        </w:rPr>
        <w:t>Na potrzeby postępowania o udzielenie zamówienia publicznego p</w:t>
      </w:r>
      <w:r w:rsidR="007B63FC">
        <w:rPr>
          <w:rFonts w:asciiTheme="minorHAnsi" w:hAnsiTheme="minorHAnsi" w:cstheme="minorHAnsi"/>
          <w:sz w:val="22"/>
          <w:szCs w:val="22"/>
        </w:rPr>
        <w:t xml:space="preserve">n. </w:t>
      </w:r>
      <w:r w:rsidR="007B63FC" w:rsidRPr="007B63FC">
        <w:rPr>
          <w:rFonts w:asciiTheme="minorHAnsi" w:hAnsiTheme="minorHAnsi" w:cstheme="minorHAnsi"/>
          <w:b/>
          <w:sz w:val="22"/>
          <w:szCs w:val="22"/>
        </w:rPr>
        <w:t xml:space="preserve">organizowanie przedstawień/spektakli teatralnych oraz wystąpień artystycznych/muzycznych w placówkach Zespołu Żłobków m.st. Warszawy w 2026 roku </w:t>
      </w:r>
      <w:r w:rsidR="001F741A">
        <w:rPr>
          <w:rFonts w:asciiTheme="minorHAnsi" w:hAnsiTheme="minorHAnsi" w:cstheme="minorHAnsi"/>
          <w:b/>
          <w:sz w:val="22"/>
          <w:szCs w:val="22"/>
        </w:rPr>
        <w:t>II Procedura -</w:t>
      </w:r>
      <w:r w:rsidRPr="001E3A8A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oświadczam, że </w:t>
      </w:r>
      <w:r w:rsidR="00737B73" w:rsidRPr="001E3A8A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</w:t>
      </w:r>
      <w:bookmarkStart w:id="0" w:name="_GoBack"/>
      <w:bookmarkEnd w:id="0"/>
      <w:r w:rsidR="00737B73" w:rsidRPr="001E3A8A">
        <w:rPr>
          <w:rFonts w:asciiTheme="minorHAnsi" w:hAnsiTheme="minorHAnsi" w:cstheme="minorHAnsi"/>
          <w:sz w:val="22"/>
          <w:szCs w:val="22"/>
        </w:rPr>
        <w:t>abeli</w:t>
      </w:r>
      <w:r w:rsidR="00933642" w:rsidRPr="001E3A8A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1E3A8A" w14:paraId="410461C7" w14:textId="77777777" w:rsidTr="0096733E">
        <w:tc>
          <w:tcPr>
            <w:tcW w:w="562" w:type="dxa"/>
          </w:tcPr>
          <w:p w14:paraId="6EA66072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3A8A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3A8A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3A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E3A8A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1E3A8A" w14:paraId="02F6FEA7" w14:textId="77777777" w:rsidTr="0096733E">
        <w:tc>
          <w:tcPr>
            <w:tcW w:w="562" w:type="dxa"/>
          </w:tcPr>
          <w:p w14:paraId="6027F6EB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E3A8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1E3A8A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28AFFAF5" w:rsidR="000A2CCB" w:rsidRPr="00BD545D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DF219F">
      <w:rPr>
        <w:rFonts w:ascii="Arial" w:hAnsi="Arial" w:cs="Arial"/>
        <w:color w:val="0000FF"/>
        <w:sz w:val="18"/>
        <w:szCs w:val="18"/>
      </w:rPr>
      <w:t>ZZ-</w:t>
    </w:r>
    <w:r w:rsidR="00382AFE">
      <w:rPr>
        <w:rFonts w:ascii="Arial" w:hAnsi="Arial" w:cs="Arial"/>
        <w:color w:val="0000FF"/>
        <w:sz w:val="18"/>
        <w:szCs w:val="18"/>
      </w:rPr>
      <w:t>IA-</w:t>
    </w:r>
    <w:r w:rsidRPr="00DF219F">
      <w:rPr>
        <w:rFonts w:ascii="Arial" w:hAnsi="Arial" w:cs="Arial"/>
        <w:color w:val="0000FF"/>
        <w:sz w:val="18"/>
        <w:szCs w:val="18"/>
      </w:rPr>
      <w:t>ZP.26</w:t>
    </w:r>
    <w:r w:rsidR="00991991" w:rsidRPr="00DF219F">
      <w:rPr>
        <w:rFonts w:ascii="Arial" w:hAnsi="Arial" w:cs="Arial"/>
        <w:color w:val="0000FF"/>
        <w:sz w:val="18"/>
        <w:szCs w:val="18"/>
      </w:rPr>
      <w:t>.</w:t>
    </w:r>
    <w:r w:rsidR="001F741A">
      <w:rPr>
        <w:rFonts w:ascii="Arial" w:hAnsi="Arial" w:cs="Arial"/>
        <w:color w:val="0000FF"/>
        <w:sz w:val="18"/>
        <w:szCs w:val="18"/>
      </w:rPr>
      <w:t>8</w:t>
    </w:r>
    <w:r w:rsidR="00CB760B" w:rsidRPr="00DF219F">
      <w:rPr>
        <w:rFonts w:ascii="Arial" w:hAnsi="Arial" w:cs="Arial"/>
        <w:color w:val="0000FF"/>
        <w:sz w:val="18"/>
        <w:szCs w:val="18"/>
      </w:rPr>
      <w:t>.</w:t>
    </w:r>
    <w:r w:rsidR="00BD545D" w:rsidRPr="00DF219F">
      <w:rPr>
        <w:rFonts w:ascii="Arial" w:hAnsi="Arial" w:cs="Arial"/>
        <w:color w:val="0000FF"/>
        <w:sz w:val="18"/>
        <w:szCs w:val="18"/>
      </w:rPr>
      <w:t>202</w:t>
    </w:r>
    <w:r w:rsidR="007B63FC">
      <w:rPr>
        <w:rFonts w:ascii="Arial" w:hAnsi="Arial" w:cs="Arial"/>
        <w:color w:val="0000FF"/>
        <w:sz w:val="18"/>
        <w:szCs w:val="18"/>
      </w:rPr>
      <w:t>6.MPR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1E3A8A"/>
    <w:rsid w:val="001F741A"/>
    <w:rsid w:val="00260DB9"/>
    <w:rsid w:val="0028435A"/>
    <w:rsid w:val="002E7461"/>
    <w:rsid w:val="002E7716"/>
    <w:rsid w:val="003211CC"/>
    <w:rsid w:val="00337217"/>
    <w:rsid w:val="00382AFE"/>
    <w:rsid w:val="00387A00"/>
    <w:rsid w:val="003952F6"/>
    <w:rsid w:val="003B2D19"/>
    <w:rsid w:val="003C50D0"/>
    <w:rsid w:val="003D0973"/>
    <w:rsid w:val="00446DAF"/>
    <w:rsid w:val="00497B5A"/>
    <w:rsid w:val="005015FA"/>
    <w:rsid w:val="005339FF"/>
    <w:rsid w:val="00551AF1"/>
    <w:rsid w:val="005F77B9"/>
    <w:rsid w:val="006653B1"/>
    <w:rsid w:val="00702441"/>
    <w:rsid w:val="00737B73"/>
    <w:rsid w:val="00740958"/>
    <w:rsid w:val="007B63FC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31B3D"/>
    <w:rsid w:val="00A5446F"/>
    <w:rsid w:val="00A97A46"/>
    <w:rsid w:val="00AF2774"/>
    <w:rsid w:val="00B24A83"/>
    <w:rsid w:val="00B37B8C"/>
    <w:rsid w:val="00BD545D"/>
    <w:rsid w:val="00BE6D11"/>
    <w:rsid w:val="00C34E4B"/>
    <w:rsid w:val="00C64D42"/>
    <w:rsid w:val="00C95427"/>
    <w:rsid w:val="00CB760B"/>
    <w:rsid w:val="00D20298"/>
    <w:rsid w:val="00D3533F"/>
    <w:rsid w:val="00D826F1"/>
    <w:rsid w:val="00DE6E72"/>
    <w:rsid w:val="00DF219F"/>
    <w:rsid w:val="00DF4AF4"/>
    <w:rsid w:val="00E85343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2B12-30EB-4D3F-BFF3-BC8DA6F70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21</cp:revision>
  <cp:lastPrinted>2023-02-07T08:37:00Z</cp:lastPrinted>
  <dcterms:created xsi:type="dcterms:W3CDTF">2023-01-19T10:06:00Z</dcterms:created>
  <dcterms:modified xsi:type="dcterms:W3CDTF">2026-03-04T10:57:00Z</dcterms:modified>
</cp:coreProperties>
</file>